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7538EA" w:rsidRDefault="00EA0173" w:rsidP="00C547F9">
      <w:pPr>
        <w:pStyle w:val="ConsPlusTitle"/>
        <w:ind w:right="-1134"/>
        <w:jc w:val="center"/>
      </w:pPr>
      <w:r>
        <w:rPr>
          <w:noProof/>
          <w:sz w:val="32"/>
          <w:szCs w:val="32"/>
          <w:lang w:eastAsia="ru-RU"/>
        </w:rPr>
        <w:t xml:space="preserve">         </w:t>
      </w:r>
      <w:r>
        <w:rPr>
          <w:noProof/>
          <w:sz w:val="32"/>
          <w:szCs w:val="32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28pt;height:180pt;visibility:visible;mso-wrap-style:square">
            <v:imagedata r:id="rId9" o:title=""/>
          </v:shape>
        </w:pict>
      </w:r>
      <w:r w:rsidRPr="00EA0173">
        <w:rPr>
          <w:b w:val="0"/>
          <w:noProof/>
          <w:lang w:eastAsia="ru-RU"/>
        </w:rPr>
        <w:t>521-п</w:t>
      </w:r>
    </w:p>
    <w:p w:rsidR="00460757" w:rsidRDefault="00EA0173" w:rsidP="00C547F9">
      <w:pPr>
        <w:spacing w:after="0" w:line="240" w:lineRule="auto"/>
        <w:ind w:right="-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29.11.2016</w:t>
      </w:r>
    </w:p>
    <w:p w:rsidR="00460757" w:rsidRDefault="00460757" w:rsidP="00C547F9">
      <w:pPr>
        <w:spacing w:after="0" w:line="240" w:lineRule="auto"/>
        <w:ind w:right="-1134"/>
        <w:jc w:val="both"/>
        <w:rPr>
          <w:rFonts w:ascii="Times New Roman" w:hAnsi="Times New Roman"/>
          <w:sz w:val="26"/>
          <w:szCs w:val="26"/>
        </w:rPr>
      </w:pPr>
    </w:p>
    <w:p w:rsidR="00460757" w:rsidRDefault="005415FC" w:rsidP="00C547F9">
      <w:pPr>
        <w:pStyle w:val="ConsPlusTitle"/>
        <w:ind w:right="-1134"/>
        <w:jc w:val="both"/>
        <w:rPr>
          <w:sz w:val="26"/>
          <w:szCs w:val="26"/>
        </w:rPr>
      </w:pPr>
      <w:r>
        <w:rPr>
          <w:b w:val="0"/>
          <w:sz w:val="26"/>
          <w:szCs w:val="26"/>
        </w:rPr>
        <w:t>О внесении изменений  в Постановление администрац</w:t>
      </w:r>
      <w:bookmarkStart w:id="0" w:name="_GoBack"/>
      <w:bookmarkEnd w:id="0"/>
      <w:r>
        <w:rPr>
          <w:b w:val="0"/>
          <w:sz w:val="26"/>
          <w:szCs w:val="26"/>
        </w:rPr>
        <w:t xml:space="preserve">ии Шарыповского района от 30.10.2013 г. № 842-п «Об </w:t>
      </w:r>
      <w:r w:rsidR="00460757" w:rsidRPr="00460757">
        <w:rPr>
          <w:b w:val="0"/>
          <w:sz w:val="26"/>
          <w:szCs w:val="26"/>
        </w:rPr>
        <w:t xml:space="preserve">утверждении </w:t>
      </w:r>
      <w:r w:rsidR="00332C28">
        <w:rPr>
          <w:b w:val="0"/>
          <w:sz w:val="26"/>
          <w:szCs w:val="26"/>
        </w:rPr>
        <w:t>муниципальной программы Шарыповского района «</w:t>
      </w:r>
      <w:r w:rsidR="004A33DE">
        <w:rPr>
          <w:b w:val="0"/>
          <w:sz w:val="26"/>
          <w:szCs w:val="26"/>
        </w:rPr>
        <w:t>Развитие спорта, т</w:t>
      </w:r>
      <w:r w:rsidR="001939FB">
        <w:rPr>
          <w:b w:val="0"/>
          <w:sz w:val="26"/>
          <w:szCs w:val="26"/>
        </w:rPr>
        <w:t>у</w:t>
      </w:r>
      <w:r w:rsidR="004A33DE">
        <w:rPr>
          <w:b w:val="0"/>
          <w:sz w:val="26"/>
          <w:szCs w:val="26"/>
        </w:rPr>
        <w:t>ризма и молодежной политики в Шарыповском районе</w:t>
      </w:r>
      <w:r w:rsidR="00FD1E8B">
        <w:rPr>
          <w:b w:val="0"/>
          <w:sz w:val="26"/>
          <w:szCs w:val="26"/>
        </w:rPr>
        <w:t xml:space="preserve">» </w:t>
      </w:r>
    </w:p>
    <w:p w:rsidR="00E74300" w:rsidRPr="007D3A85" w:rsidRDefault="00E74300" w:rsidP="00C547F9">
      <w:pPr>
        <w:spacing w:after="0" w:line="240" w:lineRule="auto"/>
        <w:ind w:right="-1134"/>
        <w:jc w:val="both"/>
        <w:rPr>
          <w:rFonts w:ascii="Times New Roman" w:hAnsi="Times New Roman"/>
          <w:sz w:val="26"/>
          <w:szCs w:val="26"/>
        </w:rPr>
      </w:pPr>
    </w:p>
    <w:p w:rsidR="00C547F9" w:rsidRDefault="00434684" w:rsidP="00C547F9">
      <w:pPr>
        <w:pStyle w:val="ConsPlusNormal"/>
        <w:widowControl/>
        <w:tabs>
          <w:tab w:val="left" w:pos="709"/>
        </w:tabs>
        <w:ind w:right="-1134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 принятия решений о разработке муниципальных программ Шарыповского района, их формировании и реализации», Распоряжением администрации Шарыповского района от 02.08.2013 года № 258-р «Об утверждении перечня муниципальных программ Шарыповского ра</w:t>
      </w:r>
      <w:r w:rsidR="008A556B">
        <w:rPr>
          <w:rFonts w:ascii="Times New Roman" w:hAnsi="Times New Roman"/>
          <w:sz w:val="26"/>
          <w:szCs w:val="26"/>
        </w:rPr>
        <w:t>йона», руководствуясь статьей  1</w:t>
      </w:r>
      <w:r w:rsidR="00EB6AC9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 Устава Шарыповского района</w:t>
      </w:r>
      <w:proofErr w:type="gramEnd"/>
    </w:p>
    <w:p w:rsidR="000E5CE7" w:rsidRPr="00332C28" w:rsidRDefault="000E5CE7" w:rsidP="00C547F9">
      <w:pPr>
        <w:pStyle w:val="ConsPlusNormal"/>
        <w:widowControl/>
        <w:tabs>
          <w:tab w:val="left" w:pos="709"/>
        </w:tabs>
        <w:ind w:right="-1134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1B5E22" w:rsidRPr="001B5E22" w:rsidRDefault="001B5E22" w:rsidP="00C547F9">
      <w:pPr>
        <w:numPr>
          <w:ilvl w:val="0"/>
          <w:numId w:val="16"/>
        </w:numPr>
        <w:spacing w:after="0" w:line="240" w:lineRule="auto"/>
        <w:ind w:left="0" w:right="-1134" w:firstLine="567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 в Постановление</w:t>
      </w:r>
      <w:r w:rsidR="00CF7C3E">
        <w:rPr>
          <w:rFonts w:ascii="Times New Roman" w:hAnsi="Times New Roman"/>
          <w:sz w:val="26"/>
          <w:szCs w:val="26"/>
        </w:rPr>
        <w:t xml:space="preserve"> администрации Шарыповского района</w:t>
      </w:r>
      <w:r>
        <w:rPr>
          <w:rFonts w:ascii="Times New Roman" w:hAnsi="Times New Roman"/>
          <w:sz w:val="26"/>
          <w:szCs w:val="26"/>
        </w:rPr>
        <w:t xml:space="preserve"> от 30.10.2013 года № 842-</w:t>
      </w:r>
      <w:r w:rsidRPr="00CF7C3E">
        <w:rPr>
          <w:rFonts w:ascii="Times New Roman" w:hAnsi="Times New Roman"/>
          <w:sz w:val="26"/>
          <w:szCs w:val="26"/>
        </w:rPr>
        <w:t>п</w:t>
      </w:r>
      <w:r w:rsidR="00CF7C3E" w:rsidRPr="00CF7C3E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Шарыповского района «Развитие спорта, туризма и молодежной политики в Шарып</w:t>
      </w:r>
      <w:r w:rsidR="00FD1E8B">
        <w:rPr>
          <w:rFonts w:ascii="Times New Roman" w:hAnsi="Times New Roman"/>
          <w:sz w:val="26"/>
          <w:szCs w:val="26"/>
        </w:rPr>
        <w:t>овском районе»</w:t>
      </w:r>
      <w:r>
        <w:rPr>
          <w:rFonts w:ascii="Times New Roman" w:hAnsi="Times New Roman"/>
          <w:sz w:val="26"/>
          <w:szCs w:val="26"/>
        </w:rPr>
        <w:t xml:space="preserve"> (далее – Постановление) следующие изменения:</w:t>
      </w:r>
    </w:p>
    <w:p w:rsidR="00460757" w:rsidRPr="007D72C8" w:rsidRDefault="001B5E22" w:rsidP="00C547F9">
      <w:pPr>
        <w:spacing w:after="0" w:line="240" w:lineRule="auto"/>
        <w:ind w:right="-1134" w:firstLine="567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муниципальную программу «Развитие спорта, туризма и молодежной политики в Шарып</w:t>
      </w:r>
      <w:r w:rsidR="00FD1E8B">
        <w:rPr>
          <w:rFonts w:ascii="Times New Roman" w:hAnsi="Times New Roman"/>
          <w:sz w:val="26"/>
          <w:szCs w:val="26"/>
        </w:rPr>
        <w:t>овском районе»</w:t>
      </w:r>
      <w:r>
        <w:rPr>
          <w:rFonts w:ascii="Times New Roman" w:hAnsi="Times New Roman"/>
          <w:sz w:val="26"/>
          <w:szCs w:val="26"/>
        </w:rPr>
        <w:t xml:space="preserve"> изложить в но</w:t>
      </w:r>
      <w:r w:rsidR="001342F9">
        <w:rPr>
          <w:rFonts w:ascii="Times New Roman" w:hAnsi="Times New Roman"/>
          <w:sz w:val="26"/>
          <w:szCs w:val="26"/>
        </w:rPr>
        <w:t>вой редакции согласно приложению</w:t>
      </w:r>
      <w:r>
        <w:rPr>
          <w:rFonts w:ascii="Times New Roman" w:hAnsi="Times New Roman"/>
          <w:sz w:val="26"/>
          <w:szCs w:val="26"/>
        </w:rPr>
        <w:t>.</w:t>
      </w:r>
    </w:p>
    <w:p w:rsidR="00C17F89" w:rsidRDefault="009A3594" w:rsidP="00C547F9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1134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C17F8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C17F89">
        <w:rPr>
          <w:rFonts w:ascii="Times New Roman" w:hAnsi="Times New Roman"/>
          <w:sz w:val="26"/>
          <w:szCs w:val="26"/>
        </w:rPr>
        <w:t xml:space="preserve"> исполнением </w:t>
      </w:r>
      <w:r w:rsidR="00EA08D4" w:rsidRPr="00C17F89">
        <w:rPr>
          <w:rFonts w:ascii="Times New Roman" w:hAnsi="Times New Roman"/>
          <w:sz w:val="26"/>
          <w:szCs w:val="26"/>
        </w:rPr>
        <w:t xml:space="preserve">постановления </w:t>
      </w:r>
      <w:r w:rsidR="00CF7C3E">
        <w:rPr>
          <w:rFonts w:ascii="Times New Roman" w:hAnsi="Times New Roman"/>
          <w:sz w:val="26"/>
          <w:szCs w:val="26"/>
        </w:rPr>
        <w:t xml:space="preserve">возложить на Фалько Л.Н., </w:t>
      </w:r>
      <w:r w:rsidR="001B5E22">
        <w:rPr>
          <w:rFonts w:ascii="Times New Roman" w:hAnsi="Times New Roman"/>
          <w:sz w:val="26"/>
          <w:szCs w:val="26"/>
        </w:rPr>
        <w:t xml:space="preserve"> заместителя </w:t>
      </w:r>
      <w:r w:rsidR="009A4E7C">
        <w:rPr>
          <w:rFonts w:ascii="Times New Roman" w:hAnsi="Times New Roman"/>
          <w:sz w:val="26"/>
          <w:szCs w:val="26"/>
        </w:rPr>
        <w:t>главы района</w:t>
      </w:r>
      <w:r w:rsidR="001B5E22">
        <w:rPr>
          <w:rFonts w:ascii="Times New Roman" w:hAnsi="Times New Roman"/>
          <w:sz w:val="26"/>
          <w:szCs w:val="26"/>
        </w:rPr>
        <w:t xml:space="preserve"> по социальным вопросам.</w:t>
      </w:r>
    </w:p>
    <w:p w:rsidR="009A3594" w:rsidRPr="00C17F89" w:rsidRDefault="00C17F89" w:rsidP="00C547F9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1134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Опу</w:t>
      </w:r>
      <w:r w:rsidR="00AE73D3" w:rsidRPr="00C17F89">
        <w:rPr>
          <w:rFonts w:ascii="Times New Roman" w:hAnsi="Times New Roman"/>
          <w:sz w:val="26"/>
          <w:szCs w:val="26"/>
        </w:rPr>
        <w:t>бликова</w:t>
      </w:r>
      <w:r w:rsidR="00055616" w:rsidRPr="00C17F89">
        <w:rPr>
          <w:rFonts w:ascii="Times New Roman" w:hAnsi="Times New Roman"/>
          <w:sz w:val="26"/>
          <w:szCs w:val="26"/>
        </w:rPr>
        <w:t>ть постановление в печатном издании «</w:t>
      </w:r>
      <w:r w:rsidR="00AE73D3" w:rsidRPr="00C17F89">
        <w:rPr>
          <w:rFonts w:ascii="Times New Roman" w:hAnsi="Times New Roman"/>
          <w:sz w:val="26"/>
          <w:szCs w:val="26"/>
        </w:rPr>
        <w:t>Ведомости Шарыповского района»</w:t>
      </w:r>
      <w:r w:rsidR="00055616" w:rsidRPr="00C17F89">
        <w:rPr>
          <w:rFonts w:ascii="Times New Roman" w:hAnsi="Times New Roman"/>
          <w:sz w:val="26"/>
          <w:szCs w:val="26"/>
        </w:rPr>
        <w:t xml:space="preserve"> и</w:t>
      </w:r>
      <w:r w:rsidR="00EB6AC9">
        <w:rPr>
          <w:rFonts w:ascii="Times New Roman" w:hAnsi="Times New Roman"/>
          <w:sz w:val="26"/>
          <w:szCs w:val="26"/>
        </w:rPr>
        <w:t xml:space="preserve"> </w:t>
      </w:r>
      <w:r w:rsidR="00CF7C3E">
        <w:rPr>
          <w:rFonts w:ascii="Times New Roman" w:hAnsi="Times New Roman"/>
          <w:sz w:val="26"/>
          <w:szCs w:val="26"/>
        </w:rPr>
        <w:t xml:space="preserve">разместить </w:t>
      </w:r>
      <w:r w:rsidR="00AE73D3" w:rsidRPr="00C17F89">
        <w:rPr>
          <w:rFonts w:ascii="Times New Roman" w:hAnsi="Times New Roman"/>
          <w:sz w:val="26"/>
          <w:szCs w:val="26"/>
        </w:rPr>
        <w:t>на официальном сайте Шарыповского района в сети Интернет.</w:t>
      </w:r>
    </w:p>
    <w:p w:rsidR="00055616" w:rsidRPr="00FE5A20" w:rsidRDefault="00FE5A20" w:rsidP="00FE5A20">
      <w:pPr>
        <w:numPr>
          <w:ilvl w:val="0"/>
          <w:numId w:val="16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left="0" w:right="-1134" w:firstLine="567"/>
        <w:jc w:val="both"/>
        <w:rPr>
          <w:rFonts w:ascii="Times New Roman" w:hAnsi="Times New Roman"/>
          <w:sz w:val="26"/>
          <w:szCs w:val="26"/>
        </w:rPr>
      </w:pPr>
      <w:r w:rsidRPr="00FE5A20">
        <w:rPr>
          <w:rFonts w:ascii="Times New Roman" w:hAnsi="Times New Roman"/>
          <w:sz w:val="26"/>
          <w:szCs w:val="26"/>
        </w:rPr>
        <w:t>Постановле</w:t>
      </w:r>
      <w:r>
        <w:rPr>
          <w:rFonts w:ascii="Times New Roman" w:hAnsi="Times New Roman"/>
          <w:sz w:val="26"/>
          <w:szCs w:val="26"/>
        </w:rPr>
        <w:t>ние вступает в силу с 01.01.2017</w:t>
      </w:r>
      <w:r w:rsidRPr="00FE5A20">
        <w:rPr>
          <w:rFonts w:ascii="Times New Roman" w:hAnsi="Times New Roman"/>
          <w:sz w:val="26"/>
          <w:szCs w:val="26"/>
        </w:rPr>
        <w:t xml:space="preserve"> года, но не ранее </w:t>
      </w:r>
      <w:r w:rsidR="000B6194">
        <w:rPr>
          <w:rFonts w:ascii="Times New Roman" w:hAnsi="Times New Roman"/>
          <w:sz w:val="26"/>
          <w:szCs w:val="26"/>
        </w:rPr>
        <w:t>дня, следующего за днем его официального опубликования.</w:t>
      </w:r>
    </w:p>
    <w:p w:rsidR="00055616" w:rsidRPr="00FE5A20" w:rsidRDefault="00055616" w:rsidP="00C547F9">
      <w:pPr>
        <w:autoSpaceDE w:val="0"/>
        <w:autoSpaceDN w:val="0"/>
        <w:adjustRightInd w:val="0"/>
        <w:spacing w:after="0" w:line="240" w:lineRule="auto"/>
        <w:ind w:right="-1134"/>
        <w:rPr>
          <w:rFonts w:ascii="Times New Roman" w:hAnsi="Times New Roman"/>
          <w:sz w:val="26"/>
          <w:szCs w:val="26"/>
        </w:rPr>
      </w:pPr>
    </w:p>
    <w:p w:rsidR="00830FCA" w:rsidRDefault="00830FCA" w:rsidP="00C547F9">
      <w:pPr>
        <w:autoSpaceDE w:val="0"/>
        <w:autoSpaceDN w:val="0"/>
        <w:adjustRightInd w:val="0"/>
        <w:spacing w:after="0" w:line="240" w:lineRule="auto"/>
        <w:ind w:right="-1134"/>
        <w:rPr>
          <w:rFonts w:ascii="Times New Roman" w:hAnsi="Times New Roman"/>
          <w:sz w:val="26"/>
          <w:szCs w:val="26"/>
        </w:rPr>
      </w:pPr>
    </w:p>
    <w:p w:rsidR="006D2A86" w:rsidRDefault="00791B6D" w:rsidP="00C547F9">
      <w:pPr>
        <w:autoSpaceDE w:val="0"/>
        <w:autoSpaceDN w:val="0"/>
        <w:adjustRightInd w:val="0"/>
        <w:spacing w:after="0" w:line="240" w:lineRule="auto"/>
        <w:ind w:right="-1134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6"/>
          <w:szCs w:val="26"/>
        </w:rPr>
        <w:t>Г</w:t>
      </w:r>
      <w:r w:rsidR="009A4E7C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а</w:t>
      </w:r>
      <w:r w:rsidR="009A4E7C">
        <w:rPr>
          <w:rFonts w:ascii="Times New Roman" w:hAnsi="Times New Roman"/>
          <w:sz w:val="26"/>
          <w:szCs w:val="26"/>
        </w:rPr>
        <w:t xml:space="preserve"> </w:t>
      </w:r>
      <w:r w:rsidR="00C72E6D">
        <w:rPr>
          <w:rFonts w:ascii="Times New Roman" w:hAnsi="Times New Roman"/>
          <w:sz w:val="26"/>
          <w:szCs w:val="26"/>
        </w:rPr>
        <w:t xml:space="preserve">района                      </w:t>
      </w:r>
      <w:r w:rsidR="00830FCA">
        <w:rPr>
          <w:rFonts w:ascii="Times New Roman" w:hAnsi="Times New Roman"/>
          <w:sz w:val="26"/>
          <w:szCs w:val="26"/>
        </w:rPr>
        <w:t xml:space="preserve"> </w:t>
      </w:r>
      <w:r w:rsidR="009A4E7C">
        <w:rPr>
          <w:rFonts w:ascii="Times New Roman" w:hAnsi="Times New Roman"/>
          <w:sz w:val="26"/>
          <w:szCs w:val="26"/>
        </w:rPr>
        <w:t xml:space="preserve">                                                </w:t>
      </w:r>
      <w:r w:rsidR="005D0F83">
        <w:rPr>
          <w:rFonts w:ascii="Times New Roman" w:hAnsi="Times New Roman"/>
          <w:sz w:val="26"/>
          <w:szCs w:val="26"/>
        </w:rPr>
        <w:t xml:space="preserve"> </w:t>
      </w:r>
      <w:r w:rsidR="009A4E7C">
        <w:rPr>
          <w:rFonts w:ascii="Times New Roman" w:hAnsi="Times New Roman"/>
          <w:sz w:val="26"/>
          <w:szCs w:val="26"/>
        </w:rPr>
        <w:t xml:space="preserve">          </w:t>
      </w:r>
      <w:r w:rsidR="00C547F9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="00C547F9">
        <w:rPr>
          <w:rFonts w:ascii="Times New Roman" w:hAnsi="Times New Roman"/>
          <w:sz w:val="26"/>
          <w:szCs w:val="26"/>
        </w:rPr>
        <w:t xml:space="preserve"> </w:t>
      </w:r>
      <w:r w:rsidR="009A4E7C">
        <w:rPr>
          <w:rFonts w:ascii="Times New Roman" w:hAnsi="Times New Roman"/>
          <w:sz w:val="26"/>
          <w:szCs w:val="26"/>
        </w:rPr>
        <w:t xml:space="preserve"> </w:t>
      </w:r>
      <w:r w:rsidR="00F03C38">
        <w:rPr>
          <w:rFonts w:ascii="Times New Roman" w:hAnsi="Times New Roman"/>
          <w:sz w:val="26"/>
          <w:szCs w:val="26"/>
        </w:rPr>
        <w:t xml:space="preserve"> </w:t>
      </w:r>
      <w:r w:rsidR="009A4E7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Г.В. Качаев</w:t>
      </w:r>
    </w:p>
    <w:p w:rsidR="006D2A86" w:rsidRDefault="006D2A86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7"/>
          <w:szCs w:val="27"/>
        </w:rPr>
      </w:pPr>
    </w:p>
    <w:p w:rsidR="006D2A86" w:rsidRDefault="006D2A86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7"/>
          <w:szCs w:val="27"/>
        </w:rPr>
      </w:pPr>
    </w:p>
    <w:p w:rsidR="006D2A86" w:rsidRDefault="006D2A86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7"/>
          <w:szCs w:val="27"/>
        </w:rPr>
      </w:pPr>
    </w:p>
    <w:p w:rsidR="00C17F89" w:rsidRDefault="00C17F89" w:rsidP="00C547F9">
      <w:pPr>
        <w:autoSpaceDE w:val="0"/>
        <w:autoSpaceDN w:val="0"/>
        <w:adjustRightInd w:val="0"/>
        <w:spacing w:after="0" w:line="240" w:lineRule="auto"/>
        <w:ind w:left="284" w:right="-1134"/>
        <w:rPr>
          <w:rFonts w:ascii="Times New Roman" w:hAnsi="Times New Roman"/>
          <w:sz w:val="27"/>
          <w:szCs w:val="27"/>
        </w:rPr>
      </w:pPr>
    </w:p>
    <w:sectPr w:rsidR="00C17F89" w:rsidSect="005D0F83">
      <w:pgSz w:w="11906" w:h="16838"/>
      <w:pgMar w:top="907" w:right="1700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1F8" w:rsidRDefault="00D321F8" w:rsidP="00DB20FF">
      <w:pPr>
        <w:spacing w:after="0" w:line="240" w:lineRule="auto"/>
      </w:pPr>
      <w:r>
        <w:separator/>
      </w:r>
    </w:p>
  </w:endnote>
  <w:endnote w:type="continuationSeparator" w:id="0">
    <w:p w:rsidR="00D321F8" w:rsidRDefault="00D321F8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1F8" w:rsidRDefault="00D321F8" w:rsidP="00DB20FF">
      <w:pPr>
        <w:spacing w:after="0" w:line="240" w:lineRule="auto"/>
      </w:pPr>
      <w:r>
        <w:separator/>
      </w:r>
    </w:p>
  </w:footnote>
  <w:footnote w:type="continuationSeparator" w:id="0">
    <w:p w:rsidR="00D321F8" w:rsidRDefault="00D321F8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hybridMultilevel"/>
    <w:tmpl w:val="7B32A34A"/>
    <w:lvl w:ilvl="0" w:tplc="E11447A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4503C71"/>
    <w:multiLevelType w:val="hybridMultilevel"/>
    <w:tmpl w:val="AD0C2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0"/>
  </w:num>
  <w:num w:numId="15">
    <w:abstractNumId w:val="16"/>
  </w:num>
  <w:num w:numId="16">
    <w:abstractNumId w:val="11"/>
  </w:num>
  <w:num w:numId="17">
    <w:abstractNumId w:val="13"/>
  </w:num>
  <w:num w:numId="18">
    <w:abstractNumId w:val="1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1557"/>
    <w:rsid w:val="00023022"/>
    <w:rsid w:val="0002719A"/>
    <w:rsid w:val="00030B57"/>
    <w:rsid w:val="000343FD"/>
    <w:rsid w:val="00040942"/>
    <w:rsid w:val="000432FF"/>
    <w:rsid w:val="00055616"/>
    <w:rsid w:val="000556C8"/>
    <w:rsid w:val="0005637B"/>
    <w:rsid w:val="000764C4"/>
    <w:rsid w:val="00080BCA"/>
    <w:rsid w:val="0008708A"/>
    <w:rsid w:val="00087E32"/>
    <w:rsid w:val="00090FAB"/>
    <w:rsid w:val="00091B69"/>
    <w:rsid w:val="00094B85"/>
    <w:rsid w:val="000A52FE"/>
    <w:rsid w:val="000A579F"/>
    <w:rsid w:val="000A667F"/>
    <w:rsid w:val="000B2BD5"/>
    <w:rsid w:val="000B6194"/>
    <w:rsid w:val="000C1335"/>
    <w:rsid w:val="000C5408"/>
    <w:rsid w:val="000C6ABD"/>
    <w:rsid w:val="000C759B"/>
    <w:rsid w:val="000D2927"/>
    <w:rsid w:val="000D7971"/>
    <w:rsid w:val="000E5CE7"/>
    <w:rsid w:val="000E5ECA"/>
    <w:rsid w:val="000F6AE6"/>
    <w:rsid w:val="00100074"/>
    <w:rsid w:val="001011B2"/>
    <w:rsid w:val="0010165E"/>
    <w:rsid w:val="00102CA6"/>
    <w:rsid w:val="00105609"/>
    <w:rsid w:val="001061BB"/>
    <w:rsid w:val="00121C21"/>
    <w:rsid w:val="00121DE9"/>
    <w:rsid w:val="0012781A"/>
    <w:rsid w:val="00127D24"/>
    <w:rsid w:val="00133196"/>
    <w:rsid w:val="00133503"/>
    <w:rsid w:val="00133E62"/>
    <w:rsid w:val="001342F9"/>
    <w:rsid w:val="00136DD9"/>
    <w:rsid w:val="00137078"/>
    <w:rsid w:val="0015291A"/>
    <w:rsid w:val="00160584"/>
    <w:rsid w:val="0016099E"/>
    <w:rsid w:val="00161E12"/>
    <w:rsid w:val="00163F57"/>
    <w:rsid w:val="00164034"/>
    <w:rsid w:val="001753EB"/>
    <w:rsid w:val="00177F0B"/>
    <w:rsid w:val="00191954"/>
    <w:rsid w:val="001939FB"/>
    <w:rsid w:val="0019773D"/>
    <w:rsid w:val="001A438F"/>
    <w:rsid w:val="001A4AA1"/>
    <w:rsid w:val="001A6463"/>
    <w:rsid w:val="001B4B1B"/>
    <w:rsid w:val="001B5E22"/>
    <w:rsid w:val="001B7DFA"/>
    <w:rsid w:val="001C5892"/>
    <w:rsid w:val="001C660B"/>
    <w:rsid w:val="001D3516"/>
    <w:rsid w:val="001D4480"/>
    <w:rsid w:val="001E1BB4"/>
    <w:rsid w:val="001E21C5"/>
    <w:rsid w:val="001F4CAF"/>
    <w:rsid w:val="001F523E"/>
    <w:rsid w:val="00200016"/>
    <w:rsid w:val="0020020A"/>
    <w:rsid w:val="00204B64"/>
    <w:rsid w:val="002068B2"/>
    <w:rsid w:val="002106E5"/>
    <w:rsid w:val="00217E01"/>
    <w:rsid w:val="00220C10"/>
    <w:rsid w:val="00225D6A"/>
    <w:rsid w:val="00230632"/>
    <w:rsid w:val="00234596"/>
    <w:rsid w:val="00234A96"/>
    <w:rsid w:val="0023615F"/>
    <w:rsid w:val="00241322"/>
    <w:rsid w:val="00241D8D"/>
    <w:rsid w:val="0024308A"/>
    <w:rsid w:val="00245595"/>
    <w:rsid w:val="00250C70"/>
    <w:rsid w:val="00251177"/>
    <w:rsid w:val="00254570"/>
    <w:rsid w:val="00256671"/>
    <w:rsid w:val="00257C91"/>
    <w:rsid w:val="00261186"/>
    <w:rsid w:val="00261871"/>
    <w:rsid w:val="0027081A"/>
    <w:rsid w:val="00275516"/>
    <w:rsid w:val="0027570C"/>
    <w:rsid w:val="00281F18"/>
    <w:rsid w:val="00284945"/>
    <w:rsid w:val="00284EDC"/>
    <w:rsid w:val="0028797E"/>
    <w:rsid w:val="0029014E"/>
    <w:rsid w:val="00291F77"/>
    <w:rsid w:val="00292C91"/>
    <w:rsid w:val="00297F75"/>
    <w:rsid w:val="002A135D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F76"/>
    <w:rsid w:val="00305B0A"/>
    <w:rsid w:val="00313A9F"/>
    <w:rsid w:val="003246F4"/>
    <w:rsid w:val="00324E2A"/>
    <w:rsid w:val="00332C28"/>
    <w:rsid w:val="003343BD"/>
    <w:rsid w:val="00340116"/>
    <w:rsid w:val="0035115B"/>
    <w:rsid w:val="003534C8"/>
    <w:rsid w:val="00354F2F"/>
    <w:rsid w:val="00355C24"/>
    <w:rsid w:val="003659F2"/>
    <w:rsid w:val="0036607D"/>
    <w:rsid w:val="003673BE"/>
    <w:rsid w:val="00370ABF"/>
    <w:rsid w:val="00382559"/>
    <w:rsid w:val="00384851"/>
    <w:rsid w:val="003A0FD1"/>
    <w:rsid w:val="003A1795"/>
    <w:rsid w:val="003A7134"/>
    <w:rsid w:val="003A743D"/>
    <w:rsid w:val="003B71B8"/>
    <w:rsid w:val="003C0242"/>
    <w:rsid w:val="003C53FC"/>
    <w:rsid w:val="003C5DF0"/>
    <w:rsid w:val="003D482D"/>
    <w:rsid w:val="003D7792"/>
    <w:rsid w:val="003F273B"/>
    <w:rsid w:val="003F29CD"/>
    <w:rsid w:val="003F3B2D"/>
    <w:rsid w:val="003F5DF1"/>
    <w:rsid w:val="003F64A7"/>
    <w:rsid w:val="003F685B"/>
    <w:rsid w:val="004018A4"/>
    <w:rsid w:val="00402594"/>
    <w:rsid w:val="00405B1A"/>
    <w:rsid w:val="00411C32"/>
    <w:rsid w:val="0042298B"/>
    <w:rsid w:val="004247CB"/>
    <w:rsid w:val="00427B4E"/>
    <w:rsid w:val="00430482"/>
    <w:rsid w:val="00433579"/>
    <w:rsid w:val="00434684"/>
    <w:rsid w:val="00434782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75BB1"/>
    <w:rsid w:val="004875F2"/>
    <w:rsid w:val="00491023"/>
    <w:rsid w:val="00495509"/>
    <w:rsid w:val="004A148D"/>
    <w:rsid w:val="004A166B"/>
    <w:rsid w:val="004A33DE"/>
    <w:rsid w:val="004A4ED0"/>
    <w:rsid w:val="004A57E7"/>
    <w:rsid w:val="004B2CB4"/>
    <w:rsid w:val="004B648F"/>
    <w:rsid w:val="004B73EF"/>
    <w:rsid w:val="004C4B73"/>
    <w:rsid w:val="004C71CF"/>
    <w:rsid w:val="004D0B8B"/>
    <w:rsid w:val="004D5F13"/>
    <w:rsid w:val="004E29AB"/>
    <w:rsid w:val="004F20A9"/>
    <w:rsid w:val="004F418C"/>
    <w:rsid w:val="004F6A51"/>
    <w:rsid w:val="00506B35"/>
    <w:rsid w:val="0051126D"/>
    <w:rsid w:val="0051430A"/>
    <w:rsid w:val="0051767B"/>
    <w:rsid w:val="005237CC"/>
    <w:rsid w:val="00532BE3"/>
    <w:rsid w:val="005351E4"/>
    <w:rsid w:val="0054003C"/>
    <w:rsid w:val="005415FC"/>
    <w:rsid w:val="005422E0"/>
    <w:rsid w:val="00554A9C"/>
    <w:rsid w:val="00566AC1"/>
    <w:rsid w:val="00580AD6"/>
    <w:rsid w:val="00585191"/>
    <w:rsid w:val="0059014F"/>
    <w:rsid w:val="005963AB"/>
    <w:rsid w:val="005A2BB0"/>
    <w:rsid w:val="005A3D7E"/>
    <w:rsid w:val="005B7253"/>
    <w:rsid w:val="005C2590"/>
    <w:rsid w:val="005C78AD"/>
    <w:rsid w:val="005D0F83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42830"/>
    <w:rsid w:val="006436DF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71F0"/>
    <w:rsid w:val="006A5B96"/>
    <w:rsid w:val="006A743D"/>
    <w:rsid w:val="006B0A42"/>
    <w:rsid w:val="006B3974"/>
    <w:rsid w:val="006C29CA"/>
    <w:rsid w:val="006C5304"/>
    <w:rsid w:val="006C6FA9"/>
    <w:rsid w:val="006D2A86"/>
    <w:rsid w:val="006D32FA"/>
    <w:rsid w:val="006D3A48"/>
    <w:rsid w:val="006D4A6E"/>
    <w:rsid w:val="006E0E5B"/>
    <w:rsid w:val="006F4B77"/>
    <w:rsid w:val="006F5482"/>
    <w:rsid w:val="00703480"/>
    <w:rsid w:val="00703857"/>
    <w:rsid w:val="00704766"/>
    <w:rsid w:val="00706F2A"/>
    <w:rsid w:val="0072668B"/>
    <w:rsid w:val="0072670C"/>
    <w:rsid w:val="00727BE0"/>
    <w:rsid w:val="00736357"/>
    <w:rsid w:val="00737AC1"/>
    <w:rsid w:val="00737BC6"/>
    <w:rsid w:val="00744ED1"/>
    <w:rsid w:val="007554E4"/>
    <w:rsid w:val="0075641B"/>
    <w:rsid w:val="007600EA"/>
    <w:rsid w:val="007603B8"/>
    <w:rsid w:val="00773FFF"/>
    <w:rsid w:val="00774C6A"/>
    <w:rsid w:val="00781E49"/>
    <w:rsid w:val="0078530E"/>
    <w:rsid w:val="00785E8F"/>
    <w:rsid w:val="007879B6"/>
    <w:rsid w:val="00791B6D"/>
    <w:rsid w:val="007926F6"/>
    <w:rsid w:val="00793075"/>
    <w:rsid w:val="00794B32"/>
    <w:rsid w:val="007A16A8"/>
    <w:rsid w:val="007A2503"/>
    <w:rsid w:val="007A79FF"/>
    <w:rsid w:val="007B4147"/>
    <w:rsid w:val="007B635D"/>
    <w:rsid w:val="007C245D"/>
    <w:rsid w:val="007C298D"/>
    <w:rsid w:val="007D4C18"/>
    <w:rsid w:val="007D72C8"/>
    <w:rsid w:val="007E0E41"/>
    <w:rsid w:val="007E6AD2"/>
    <w:rsid w:val="007E6D25"/>
    <w:rsid w:val="007F2ED0"/>
    <w:rsid w:val="007F303D"/>
    <w:rsid w:val="007F3213"/>
    <w:rsid w:val="007F6195"/>
    <w:rsid w:val="0081014C"/>
    <w:rsid w:val="00813F0C"/>
    <w:rsid w:val="00820B2D"/>
    <w:rsid w:val="00822E70"/>
    <w:rsid w:val="008237DC"/>
    <w:rsid w:val="0082558E"/>
    <w:rsid w:val="00830FCA"/>
    <w:rsid w:val="00833A8E"/>
    <w:rsid w:val="008362FA"/>
    <w:rsid w:val="008370FA"/>
    <w:rsid w:val="0085182B"/>
    <w:rsid w:val="00856DA7"/>
    <w:rsid w:val="00863603"/>
    <w:rsid w:val="00867240"/>
    <w:rsid w:val="00875E7F"/>
    <w:rsid w:val="008778B1"/>
    <w:rsid w:val="008960E4"/>
    <w:rsid w:val="008A466C"/>
    <w:rsid w:val="008A556B"/>
    <w:rsid w:val="008B1078"/>
    <w:rsid w:val="008B3FC5"/>
    <w:rsid w:val="008C3310"/>
    <w:rsid w:val="008C75AC"/>
    <w:rsid w:val="008C7C6D"/>
    <w:rsid w:val="008D0950"/>
    <w:rsid w:val="008D2FCF"/>
    <w:rsid w:val="008D3F15"/>
    <w:rsid w:val="008D4A48"/>
    <w:rsid w:val="008E093C"/>
    <w:rsid w:val="008E5109"/>
    <w:rsid w:val="008F51FF"/>
    <w:rsid w:val="00902EED"/>
    <w:rsid w:val="00907002"/>
    <w:rsid w:val="00910F13"/>
    <w:rsid w:val="009117CE"/>
    <w:rsid w:val="009117EF"/>
    <w:rsid w:val="00911E08"/>
    <w:rsid w:val="00912B88"/>
    <w:rsid w:val="00913839"/>
    <w:rsid w:val="009178BF"/>
    <w:rsid w:val="00934E71"/>
    <w:rsid w:val="00940CB8"/>
    <w:rsid w:val="009410D2"/>
    <w:rsid w:val="009458FE"/>
    <w:rsid w:val="00950011"/>
    <w:rsid w:val="009506CD"/>
    <w:rsid w:val="00952F5F"/>
    <w:rsid w:val="00965CFC"/>
    <w:rsid w:val="009742AE"/>
    <w:rsid w:val="009746FE"/>
    <w:rsid w:val="009748FB"/>
    <w:rsid w:val="00982F32"/>
    <w:rsid w:val="00983506"/>
    <w:rsid w:val="00985660"/>
    <w:rsid w:val="00986299"/>
    <w:rsid w:val="00992CF7"/>
    <w:rsid w:val="00995C26"/>
    <w:rsid w:val="009A3594"/>
    <w:rsid w:val="009A457A"/>
    <w:rsid w:val="009A4E7C"/>
    <w:rsid w:val="009B1EB9"/>
    <w:rsid w:val="009B28A5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781"/>
    <w:rsid w:val="00A0537C"/>
    <w:rsid w:val="00A07AE0"/>
    <w:rsid w:val="00A126A3"/>
    <w:rsid w:val="00A14A17"/>
    <w:rsid w:val="00A158FB"/>
    <w:rsid w:val="00A161FF"/>
    <w:rsid w:val="00A1651F"/>
    <w:rsid w:val="00A30DCD"/>
    <w:rsid w:val="00A36C52"/>
    <w:rsid w:val="00A61AC6"/>
    <w:rsid w:val="00A61AFA"/>
    <w:rsid w:val="00A639A4"/>
    <w:rsid w:val="00A657D3"/>
    <w:rsid w:val="00A70A5D"/>
    <w:rsid w:val="00A76F3E"/>
    <w:rsid w:val="00A82793"/>
    <w:rsid w:val="00A849E1"/>
    <w:rsid w:val="00A91187"/>
    <w:rsid w:val="00A9619A"/>
    <w:rsid w:val="00A96D4E"/>
    <w:rsid w:val="00A97077"/>
    <w:rsid w:val="00AB0586"/>
    <w:rsid w:val="00AB0ABD"/>
    <w:rsid w:val="00AB619E"/>
    <w:rsid w:val="00AC1E9F"/>
    <w:rsid w:val="00AC1F56"/>
    <w:rsid w:val="00AC1FC5"/>
    <w:rsid w:val="00AC4546"/>
    <w:rsid w:val="00AD043F"/>
    <w:rsid w:val="00AD4576"/>
    <w:rsid w:val="00AD6BA8"/>
    <w:rsid w:val="00AE0274"/>
    <w:rsid w:val="00AE2600"/>
    <w:rsid w:val="00AE73D3"/>
    <w:rsid w:val="00AF544B"/>
    <w:rsid w:val="00B007C6"/>
    <w:rsid w:val="00B028C4"/>
    <w:rsid w:val="00B17317"/>
    <w:rsid w:val="00B263B5"/>
    <w:rsid w:val="00B36301"/>
    <w:rsid w:val="00B4157F"/>
    <w:rsid w:val="00B43423"/>
    <w:rsid w:val="00B52292"/>
    <w:rsid w:val="00B61441"/>
    <w:rsid w:val="00B73B2A"/>
    <w:rsid w:val="00B7501E"/>
    <w:rsid w:val="00B85EFD"/>
    <w:rsid w:val="00B86105"/>
    <w:rsid w:val="00B9520E"/>
    <w:rsid w:val="00B97623"/>
    <w:rsid w:val="00BA0CB6"/>
    <w:rsid w:val="00BA36BF"/>
    <w:rsid w:val="00BB1465"/>
    <w:rsid w:val="00BB4399"/>
    <w:rsid w:val="00BB46C5"/>
    <w:rsid w:val="00BB5299"/>
    <w:rsid w:val="00BC43EA"/>
    <w:rsid w:val="00BD1D3D"/>
    <w:rsid w:val="00BD4B72"/>
    <w:rsid w:val="00BD7024"/>
    <w:rsid w:val="00BF1D43"/>
    <w:rsid w:val="00C03190"/>
    <w:rsid w:val="00C054CA"/>
    <w:rsid w:val="00C162FE"/>
    <w:rsid w:val="00C17D0F"/>
    <w:rsid w:val="00C17F89"/>
    <w:rsid w:val="00C21761"/>
    <w:rsid w:val="00C21CB0"/>
    <w:rsid w:val="00C22498"/>
    <w:rsid w:val="00C273CF"/>
    <w:rsid w:val="00C3178D"/>
    <w:rsid w:val="00C547F9"/>
    <w:rsid w:val="00C61B02"/>
    <w:rsid w:val="00C62B6B"/>
    <w:rsid w:val="00C6301C"/>
    <w:rsid w:val="00C7252D"/>
    <w:rsid w:val="00C72E6D"/>
    <w:rsid w:val="00C73D5A"/>
    <w:rsid w:val="00C74E23"/>
    <w:rsid w:val="00C8011E"/>
    <w:rsid w:val="00C87C80"/>
    <w:rsid w:val="00C90C83"/>
    <w:rsid w:val="00CA25EC"/>
    <w:rsid w:val="00CA4311"/>
    <w:rsid w:val="00CB036C"/>
    <w:rsid w:val="00CB7F4B"/>
    <w:rsid w:val="00CC6BFC"/>
    <w:rsid w:val="00CF201B"/>
    <w:rsid w:val="00CF3136"/>
    <w:rsid w:val="00CF650A"/>
    <w:rsid w:val="00CF7C3E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1F8"/>
    <w:rsid w:val="00D3289E"/>
    <w:rsid w:val="00D363A7"/>
    <w:rsid w:val="00D432D8"/>
    <w:rsid w:val="00D44444"/>
    <w:rsid w:val="00D536C3"/>
    <w:rsid w:val="00D55C65"/>
    <w:rsid w:val="00D564B1"/>
    <w:rsid w:val="00D657BF"/>
    <w:rsid w:val="00D67B43"/>
    <w:rsid w:val="00D722C8"/>
    <w:rsid w:val="00D73E24"/>
    <w:rsid w:val="00D744A7"/>
    <w:rsid w:val="00D94184"/>
    <w:rsid w:val="00DA3AE4"/>
    <w:rsid w:val="00DA6087"/>
    <w:rsid w:val="00DB0F9A"/>
    <w:rsid w:val="00DB20FF"/>
    <w:rsid w:val="00DB4477"/>
    <w:rsid w:val="00DB5A2B"/>
    <w:rsid w:val="00DC287D"/>
    <w:rsid w:val="00DC7A54"/>
    <w:rsid w:val="00DD2A4C"/>
    <w:rsid w:val="00DE15A0"/>
    <w:rsid w:val="00DE4443"/>
    <w:rsid w:val="00DE4EA1"/>
    <w:rsid w:val="00DF2A06"/>
    <w:rsid w:val="00E03127"/>
    <w:rsid w:val="00E043AC"/>
    <w:rsid w:val="00E11126"/>
    <w:rsid w:val="00E125A4"/>
    <w:rsid w:val="00E156F5"/>
    <w:rsid w:val="00E1583D"/>
    <w:rsid w:val="00E15B02"/>
    <w:rsid w:val="00E1705A"/>
    <w:rsid w:val="00E272BD"/>
    <w:rsid w:val="00E31BC6"/>
    <w:rsid w:val="00E349CC"/>
    <w:rsid w:val="00E37636"/>
    <w:rsid w:val="00E47AD9"/>
    <w:rsid w:val="00E500BF"/>
    <w:rsid w:val="00E506DC"/>
    <w:rsid w:val="00E50C78"/>
    <w:rsid w:val="00E5156F"/>
    <w:rsid w:val="00E524D0"/>
    <w:rsid w:val="00E65BB6"/>
    <w:rsid w:val="00E66527"/>
    <w:rsid w:val="00E6714D"/>
    <w:rsid w:val="00E67394"/>
    <w:rsid w:val="00E71B66"/>
    <w:rsid w:val="00E74300"/>
    <w:rsid w:val="00E82888"/>
    <w:rsid w:val="00E84672"/>
    <w:rsid w:val="00E85F3C"/>
    <w:rsid w:val="00E86E0E"/>
    <w:rsid w:val="00E900EF"/>
    <w:rsid w:val="00E9680F"/>
    <w:rsid w:val="00EA0173"/>
    <w:rsid w:val="00EA08D4"/>
    <w:rsid w:val="00EA1D87"/>
    <w:rsid w:val="00EA36C8"/>
    <w:rsid w:val="00EA476E"/>
    <w:rsid w:val="00EB2B16"/>
    <w:rsid w:val="00EB6AC9"/>
    <w:rsid w:val="00EB7090"/>
    <w:rsid w:val="00EC1081"/>
    <w:rsid w:val="00EC3E0C"/>
    <w:rsid w:val="00ED0119"/>
    <w:rsid w:val="00ED3FD3"/>
    <w:rsid w:val="00ED4EF3"/>
    <w:rsid w:val="00EE060C"/>
    <w:rsid w:val="00EE63D8"/>
    <w:rsid w:val="00EF0918"/>
    <w:rsid w:val="00EF3E09"/>
    <w:rsid w:val="00EF5C40"/>
    <w:rsid w:val="00EF65C3"/>
    <w:rsid w:val="00EF77A6"/>
    <w:rsid w:val="00F022A0"/>
    <w:rsid w:val="00F0370A"/>
    <w:rsid w:val="00F03C38"/>
    <w:rsid w:val="00F05849"/>
    <w:rsid w:val="00F11617"/>
    <w:rsid w:val="00F12107"/>
    <w:rsid w:val="00F2412D"/>
    <w:rsid w:val="00F25F5F"/>
    <w:rsid w:val="00F30E9D"/>
    <w:rsid w:val="00F313F9"/>
    <w:rsid w:val="00F36DF2"/>
    <w:rsid w:val="00F37B62"/>
    <w:rsid w:val="00F43A11"/>
    <w:rsid w:val="00F467D4"/>
    <w:rsid w:val="00F51B32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A1015"/>
    <w:rsid w:val="00FA12F0"/>
    <w:rsid w:val="00FA2BD2"/>
    <w:rsid w:val="00FB1BAE"/>
    <w:rsid w:val="00FB2F65"/>
    <w:rsid w:val="00FB3454"/>
    <w:rsid w:val="00FB3EDD"/>
    <w:rsid w:val="00FB6353"/>
    <w:rsid w:val="00FC738B"/>
    <w:rsid w:val="00FD1E8B"/>
    <w:rsid w:val="00FD2BB1"/>
    <w:rsid w:val="00FD5BF5"/>
    <w:rsid w:val="00FE05DE"/>
    <w:rsid w:val="00FE2285"/>
    <w:rsid w:val="00FE4A6E"/>
    <w:rsid w:val="00FE5A20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customStyle="1" w:styleId="ConsNonformat">
    <w:name w:val="ConsNonformat"/>
    <w:uiPriority w:val="99"/>
    <w:rsid w:val="004A33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9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3C766-DA08-4859-855B-D4AC01AEA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190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 </vt:lpstr>
      <vt:lpstr>Постановление вступает в силу со дня, следующего за днем его официального опубли</vt:lpstr>
    </vt:vector>
  </TitlesOfParts>
  <Company>КГВУ</Company>
  <LinksUpToDate>false</LinksUpToDate>
  <CharactersWithSpaces>1658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knv</dc:creator>
  <cp:keywords/>
  <dc:description/>
  <cp:lastModifiedBy>kom7</cp:lastModifiedBy>
  <cp:revision>79</cp:revision>
  <cp:lastPrinted>2016-11-15T06:36:00Z</cp:lastPrinted>
  <dcterms:created xsi:type="dcterms:W3CDTF">2013-04-01T03:13:00Z</dcterms:created>
  <dcterms:modified xsi:type="dcterms:W3CDTF">2016-12-20T04:52:00Z</dcterms:modified>
</cp:coreProperties>
</file>